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1363" w14:textId="77777777" w:rsidR="00CD2C75" w:rsidRPr="00E56F18" w:rsidRDefault="00CD2C75" w:rsidP="00CD2C75">
      <w:pPr>
        <w:pStyle w:val="NormalWeb"/>
        <w:jc w:val="center"/>
      </w:pPr>
      <w:r w:rsidRPr="00E56F18">
        <w:t>2019-2020</w:t>
      </w:r>
    </w:p>
    <w:p w14:paraId="5297759C" w14:textId="77777777" w:rsidR="00CD2C75" w:rsidRPr="00E56F18" w:rsidRDefault="00CD2C75" w:rsidP="00CD2C75">
      <w:pPr>
        <w:pStyle w:val="NormalWeb"/>
        <w:jc w:val="center"/>
      </w:pPr>
      <w:r w:rsidRPr="00E56F18">
        <w:t xml:space="preserve"> 1st 9 wks. at a Glance</w:t>
      </w:r>
    </w:p>
    <w:p w14:paraId="1787C7CD" w14:textId="4AE92715" w:rsidR="00CD2C75" w:rsidRPr="00E56F18" w:rsidRDefault="00CD2C75" w:rsidP="00CD2C75">
      <w:pPr>
        <w:pStyle w:val="NormalWeb"/>
        <w:jc w:val="center"/>
      </w:pPr>
      <w:r w:rsidRPr="00E56F18">
        <w:t>Del Valle</w:t>
      </w:r>
      <w:r>
        <w:t xml:space="preserve"> High</w:t>
      </w:r>
      <w:r w:rsidRPr="00E56F18">
        <w:t xml:space="preserve"> School Theatre</w:t>
      </w:r>
    </w:p>
    <w:p w14:paraId="4F08CD0D" w14:textId="77777777" w:rsidR="00CD2C75" w:rsidRPr="00E56F18" w:rsidRDefault="00CD2C75" w:rsidP="00CD2C75">
      <w:pPr>
        <w:pStyle w:val="NormalWeb"/>
        <w:jc w:val="center"/>
      </w:pPr>
      <w:r w:rsidRPr="00E56F18">
        <w:t>AUGUST 26-SEPTEMBER 13 (1st 3 weeks)</w:t>
      </w:r>
    </w:p>
    <w:p w14:paraId="1FAF53CD" w14:textId="77777777" w:rsidR="00CD2C75" w:rsidRPr="00E56F18" w:rsidRDefault="00CD2C75" w:rsidP="00CD2C75">
      <w:pPr>
        <w:pStyle w:val="NormalWeb"/>
        <w:jc w:val="center"/>
      </w:pPr>
      <w:r w:rsidRPr="00E56F18">
        <w:t>Week 1- Introduction to theatre, brief overview of ancient civilizations. Students will also research Chicano Theatre and its influence on modern day theatre.</w:t>
      </w:r>
    </w:p>
    <w:p w14:paraId="242E9E6A" w14:textId="77777777" w:rsidR="00CD2C75" w:rsidRPr="00E56F18" w:rsidRDefault="00CD2C75" w:rsidP="00CD2C75">
      <w:pPr>
        <w:pStyle w:val="NormalWeb"/>
        <w:jc w:val="center"/>
      </w:pPr>
      <w:r w:rsidRPr="00E56F18">
        <w:t xml:space="preserve">Week 2- Students will continue their research on Chicano Theatre and select a character from Mexican folklore to research and create a mask that represents said character. </w:t>
      </w:r>
    </w:p>
    <w:p w14:paraId="2B80122A" w14:textId="77777777" w:rsidR="00CD2C75" w:rsidRPr="00E56F18" w:rsidRDefault="00CD2C75" w:rsidP="00CD2C75">
      <w:pPr>
        <w:pStyle w:val="NormalWeb"/>
        <w:jc w:val="center"/>
      </w:pPr>
      <w:r w:rsidRPr="00E56F18">
        <w:t>Week 3- Students will finish their individual folklore masks in class using paper, tape and foil.</w:t>
      </w:r>
    </w:p>
    <w:p w14:paraId="6B459DF0" w14:textId="77777777" w:rsidR="00CD2C75" w:rsidRPr="00E56F18" w:rsidRDefault="00CD2C75" w:rsidP="00CD2C75">
      <w:pPr>
        <w:pStyle w:val="NormalWeb"/>
        <w:jc w:val="center"/>
      </w:pPr>
      <w:r w:rsidRPr="00E56F18">
        <w:t>3 WEEKS TEST- SEPT. 12 &amp; 13, in class individual mask presentations.</w:t>
      </w:r>
    </w:p>
    <w:p w14:paraId="68C8E15E" w14:textId="77777777" w:rsidR="00CD2C75" w:rsidRPr="00E56F18" w:rsidRDefault="00CD2C75" w:rsidP="00CD2C75">
      <w:pPr>
        <w:pStyle w:val="NormalWeb"/>
        <w:jc w:val="center"/>
      </w:pPr>
      <w:r w:rsidRPr="00E56F18">
        <w:t>SEPTEMBER 16-OCTOBER 4 (2nd, 3 weeks)</w:t>
      </w:r>
    </w:p>
    <w:p w14:paraId="7D7AC39D" w14:textId="77777777" w:rsidR="00CD2C75" w:rsidRPr="00E56F18" w:rsidRDefault="00CD2C75" w:rsidP="00CD2C75">
      <w:pPr>
        <w:pStyle w:val="NormalWeb"/>
        <w:jc w:val="center"/>
      </w:pPr>
      <w:r w:rsidRPr="00E56F18">
        <w:t>Week 4- Radio drama creation, students will review radio dramas in class, while learning their relevance in history. Students will also learn Aristotle’s 6 Elements of Drama, and the Dramatic Structure Diagram.</w:t>
      </w:r>
    </w:p>
    <w:p w14:paraId="69AF5086" w14:textId="77777777" w:rsidR="00CD2C75" w:rsidRPr="00E56F18" w:rsidRDefault="00CD2C75" w:rsidP="00CD2C75">
      <w:pPr>
        <w:pStyle w:val="NormalWeb"/>
        <w:jc w:val="center"/>
      </w:pPr>
      <w:r w:rsidRPr="00E56F18">
        <w:t xml:space="preserve">Week 5- Students will break out into groups of 4 and begin brainstorming ideas for their own individual 1 page long, Halloween themed radio dramas. Each group will be given a scenario to follow as an outline for their writing, ex: Zombie Apocalypse, Ghosts in the woods, </w:t>
      </w:r>
      <w:proofErr w:type="spellStart"/>
      <w:r w:rsidRPr="00E56F18">
        <w:t>etc</w:t>
      </w:r>
      <w:proofErr w:type="spellEnd"/>
      <w:r w:rsidRPr="00E56F18">
        <w:t>…</w:t>
      </w:r>
    </w:p>
    <w:p w14:paraId="05B11381" w14:textId="77777777" w:rsidR="00CD2C75" w:rsidRPr="00E56F18" w:rsidRDefault="00CD2C75" w:rsidP="00CD2C75">
      <w:pPr>
        <w:pStyle w:val="NormalWeb"/>
        <w:jc w:val="center"/>
      </w:pPr>
      <w:r w:rsidRPr="00E56F18">
        <w:t xml:space="preserve">Week 6- Students will take the first part of the week to record the audio for their radio dramas, and we will end the week with the class listening to each </w:t>
      </w:r>
      <w:proofErr w:type="gramStart"/>
      <w:r w:rsidRPr="00E56F18">
        <w:t>groups</w:t>
      </w:r>
      <w:proofErr w:type="gramEnd"/>
      <w:r w:rsidRPr="00E56F18">
        <w:t xml:space="preserve"> recordings. Each group is responsible for creating the proper ambiance in the classroom that sets the appropriate mood for their piece.</w:t>
      </w:r>
    </w:p>
    <w:p w14:paraId="7545E1C6" w14:textId="77777777" w:rsidR="00CD2C75" w:rsidRPr="00E56F18" w:rsidRDefault="00CD2C75" w:rsidP="00CD2C75">
      <w:pPr>
        <w:pStyle w:val="NormalWeb"/>
        <w:jc w:val="center"/>
      </w:pPr>
      <w:r w:rsidRPr="00E56F18">
        <w:t>6 WEEKS TEST- OCT. 3 &amp; 4, in class group presentations</w:t>
      </w:r>
    </w:p>
    <w:p w14:paraId="14F365B0" w14:textId="77777777" w:rsidR="00CD2C75" w:rsidRPr="00E56F18" w:rsidRDefault="00CD2C75" w:rsidP="00CD2C75">
      <w:pPr>
        <w:pStyle w:val="NormalWeb"/>
        <w:jc w:val="center"/>
      </w:pPr>
      <w:r w:rsidRPr="00E56F18">
        <w:t>OCTOBER 7 - OCTOBER 25 (3rd, 3 weeks)</w:t>
      </w:r>
    </w:p>
    <w:p w14:paraId="5890D50C" w14:textId="77777777" w:rsidR="00CD2C75" w:rsidRPr="00E56F18" w:rsidRDefault="00CD2C75" w:rsidP="00CD2C75">
      <w:pPr>
        <w:pStyle w:val="NormalWeb"/>
        <w:jc w:val="center"/>
      </w:pPr>
      <w:r w:rsidRPr="00E56F18">
        <w:t xml:space="preserve">Week 7- Halloween song, shadow puppet theatre. Students will get into groups of 3 and research shadow puppetry and its importance to theatre. Each group will be asked to choose a popular Halloween song, ex: “Monster Mash”, “Purple People Eater”, </w:t>
      </w:r>
      <w:proofErr w:type="spellStart"/>
      <w:r w:rsidRPr="00E56F18">
        <w:t>etc</w:t>
      </w:r>
      <w:proofErr w:type="spellEnd"/>
      <w:r w:rsidRPr="00E56F18">
        <w:t>…</w:t>
      </w:r>
    </w:p>
    <w:p w14:paraId="474A0B78" w14:textId="77777777" w:rsidR="00CD2C75" w:rsidRPr="00E56F18" w:rsidRDefault="00CD2C75" w:rsidP="00CD2C75">
      <w:pPr>
        <w:pStyle w:val="NormalWeb"/>
        <w:jc w:val="center"/>
      </w:pPr>
      <w:r w:rsidRPr="00E56F18">
        <w:t>Week 8- Students will create shadow puppet figures that represent the characters depicted in their selected song. Students will then rehearse acting out the story while their song plays using only their shadow puppets.</w:t>
      </w:r>
    </w:p>
    <w:p w14:paraId="7EA6D9D3" w14:textId="77777777" w:rsidR="00CD2C75" w:rsidRPr="00E56F18" w:rsidRDefault="00CD2C75" w:rsidP="00CD2C75">
      <w:pPr>
        <w:pStyle w:val="NormalWeb"/>
        <w:jc w:val="center"/>
      </w:pPr>
      <w:r w:rsidRPr="00E56F18">
        <w:t>Week 9- Students will perform their shadow puppet songs in class for their 9 weeks test.</w:t>
      </w:r>
    </w:p>
    <w:p w14:paraId="0F4EF27B" w14:textId="77777777" w:rsidR="00CD2C75" w:rsidRDefault="00CD2C75" w:rsidP="00CD2C75">
      <w:pPr>
        <w:pStyle w:val="NormalWeb"/>
        <w:jc w:val="center"/>
      </w:pPr>
      <w:r w:rsidRPr="00E56F18">
        <w:lastRenderedPageBreak/>
        <w:t>9 WEEKS TEST- OCTOBER 24 &amp; 25, in class presentation</w:t>
      </w:r>
    </w:p>
    <w:p w14:paraId="1F46134E" w14:textId="2C25A5E5" w:rsidR="00CD2C75" w:rsidRPr="00CD2C75" w:rsidRDefault="00CD2C75" w:rsidP="00CD2C75">
      <w:pPr>
        <w:pStyle w:val="NormalWeb"/>
        <w:jc w:val="center"/>
        <w:rPr>
          <w:b/>
          <w:bCs/>
        </w:rPr>
      </w:pPr>
      <w:r w:rsidRPr="00CD2C75">
        <w:rPr>
          <w:b/>
          <w:bCs/>
        </w:rPr>
        <w:t>9 wks. TEST option, students may choose to present their shadow puppet presentation in class OR attend Del Valle High School’s Haunted House at the Elementary School Fine Arts Fall Festival on October 18th &amp; 19th from 6:00-10:00pm. Tickets are $3.00 and any DVHS theatre student that attends will receive credit for their final 9 weeks TEST grade.*</w:t>
      </w:r>
    </w:p>
    <w:p w14:paraId="5E5F681B" w14:textId="77777777" w:rsidR="00CD2C75" w:rsidRPr="00E56F18" w:rsidRDefault="00CD2C75" w:rsidP="00CD2C75">
      <w:pPr>
        <w:pStyle w:val="NormalWeb"/>
        <w:jc w:val="center"/>
      </w:pPr>
      <w:r w:rsidRPr="00E56F18">
        <w:t>Fall Festival Location: YISD Fine Arts Office 8455 Alameda Ave. El Paso, TX. 79907</w:t>
      </w:r>
    </w:p>
    <w:p w14:paraId="0D29CCAC" w14:textId="77777777" w:rsidR="00CD2C75" w:rsidRPr="00E56F18" w:rsidRDefault="00CD2C75" w:rsidP="00CD2C75">
      <w:pPr>
        <w:jc w:val="center"/>
      </w:pPr>
      <w:r w:rsidRPr="00E56F18">
        <w:t>(915) 434-9700</w:t>
      </w:r>
    </w:p>
    <w:p w14:paraId="6C5E9278" w14:textId="77777777" w:rsidR="00886CA1" w:rsidRDefault="00886CA1" w:rsidP="00886CA1">
      <w:pPr>
        <w:pStyle w:val="NormalWeb"/>
        <w:jc w:val="center"/>
      </w:pPr>
      <w:r>
        <w:t>Nov. 1-Nov. 17: What is Children’s theatre? Shadow puppetry/ write your own fairytale and turn it into a shadow puppet play. (Week 1) Students will read various children’s stories in class, (Week 2) Students will form groups and using Aristotle’s 6 elements of drama, create their own children’s story based on the ideas assigned to them. (Week 3) Students will present their shadow puppet plays for the class. Group assignment.</w:t>
      </w:r>
    </w:p>
    <w:p w14:paraId="0325F8C3" w14:textId="77777777" w:rsidR="00886CA1" w:rsidRDefault="00886CA1" w:rsidP="00886CA1">
      <w:pPr>
        <w:pStyle w:val="NormalWeb"/>
        <w:jc w:val="center"/>
      </w:pPr>
      <w:r>
        <w:t xml:space="preserve">(Nov. 15, 16, </w:t>
      </w:r>
      <w:proofErr w:type="gramStart"/>
      <w:r>
        <w:t>17  3</w:t>
      </w:r>
      <w:proofErr w:type="gramEnd"/>
      <w:r>
        <w:t xml:space="preserve"> wks. test shadow play presentations.)</w:t>
      </w:r>
    </w:p>
    <w:p w14:paraId="62C50B5B" w14:textId="77777777" w:rsidR="00886CA1" w:rsidRDefault="00886CA1" w:rsidP="00886CA1">
      <w:pPr>
        <w:pStyle w:val="NormalWeb"/>
        <w:jc w:val="center"/>
      </w:pPr>
      <w:r>
        <w:t>** Nov. 20-24 Thanksgiving Break**</w:t>
      </w:r>
    </w:p>
    <w:p w14:paraId="3C519CF2" w14:textId="77777777" w:rsidR="00886CA1" w:rsidRDefault="00886CA1" w:rsidP="00886CA1">
      <w:pPr>
        <w:pStyle w:val="NormalWeb"/>
        <w:jc w:val="center"/>
      </w:pPr>
      <w:r>
        <w:t>Nov. 27- Dec.8: Monologue research and preparing for performance. (Week 1) Class intro to monologues. (Week 2) Students choose individual monologues to perform and begin rehearsing. May hold script on stage.</w:t>
      </w:r>
    </w:p>
    <w:p w14:paraId="21FEB633" w14:textId="77777777" w:rsidR="00886CA1" w:rsidRDefault="00886CA1" w:rsidP="00886CA1">
      <w:pPr>
        <w:pStyle w:val="NormalWeb"/>
        <w:jc w:val="center"/>
      </w:pPr>
      <w:r>
        <w:t xml:space="preserve">(Dec. 6, 7, </w:t>
      </w:r>
      <w:proofErr w:type="gramStart"/>
      <w:r>
        <w:t>8  6</w:t>
      </w:r>
      <w:proofErr w:type="gramEnd"/>
      <w:r>
        <w:t xml:space="preserve"> wks. test monologue performances)</w:t>
      </w:r>
    </w:p>
    <w:p w14:paraId="43A0848A" w14:textId="77777777" w:rsidR="00886CA1" w:rsidRDefault="00886CA1" w:rsidP="00886CA1">
      <w:pPr>
        <w:pStyle w:val="NormalWeb"/>
        <w:jc w:val="center"/>
      </w:pPr>
      <w:r>
        <w:t>Dec. 11- Dec. 21: Scene work (partners) working in pairs, students will select a scene to work on and perform for class. * Reader’s theater performance**</w:t>
      </w:r>
    </w:p>
    <w:p w14:paraId="00097CF3" w14:textId="15634E4D" w:rsidR="00886CA1" w:rsidRDefault="00886CA1" w:rsidP="00886CA1">
      <w:pPr>
        <w:pStyle w:val="NormalWeb"/>
        <w:jc w:val="center"/>
      </w:pPr>
      <w:r>
        <w:t>(Dec. 20</w:t>
      </w:r>
      <w:proofErr w:type="gramStart"/>
      <w:r>
        <w:t>th  9</w:t>
      </w:r>
      <w:proofErr w:type="gramEnd"/>
      <w:r>
        <w:t xml:space="preserve"> wks. test scene performance</w:t>
      </w:r>
      <w:r w:rsidR="00F95BDF">
        <w:t>)</w:t>
      </w:r>
      <w:bookmarkStart w:id="0" w:name="_GoBack"/>
      <w:bookmarkEnd w:id="0"/>
    </w:p>
    <w:p w14:paraId="070B2F74" w14:textId="77777777" w:rsidR="00886CA1" w:rsidRDefault="00886CA1" w:rsidP="00886CA1">
      <w:pPr>
        <w:pStyle w:val="NormalWeb"/>
        <w:jc w:val="center"/>
      </w:pPr>
      <w:r>
        <w:t>***Dec. 22-Jan. 7 CHRISTMAS BREAK!!!***</w:t>
      </w:r>
    </w:p>
    <w:p w14:paraId="532818F5" w14:textId="77777777" w:rsidR="00886CA1" w:rsidRDefault="00886CA1" w:rsidP="00886CA1">
      <w:pPr>
        <w:pStyle w:val="NormalWeb"/>
        <w:jc w:val="center"/>
      </w:pPr>
      <w:r>
        <w:t>Jan. 8 – 26: Lip Sync projects students will get into groups and will be assigned a decade in music from which they can choose their lip sync performance piece.</w:t>
      </w:r>
    </w:p>
    <w:p w14:paraId="44524FC1" w14:textId="77777777" w:rsidR="00886CA1" w:rsidRDefault="00886CA1" w:rsidP="00886CA1">
      <w:pPr>
        <w:pStyle w:val="NormalWeb"/>
        <w:jc w:val="center"/>
      </w:pPr>
      <w:proofErr w:type="gramStart"/>
      <w:r>
        <w:t>( Jan.</w:t>
      </w:r>
      <w:proofErr w:type="gramEnd"/>
      <w:r>
        <w:t xml:space="preserve"> 25 &amp; 26  3 </w:t>
      </w:r>
      <w:proofErr w:type="spellStart"/>
      <w:r>
        <w:t>wks</w:t>
      </w:r>
      <w:proofErr w:type="spellEnd"/>
      <w:r>
        <w:t xml:space="preserve"> test Lip Sync performance on stage in theatre)</w:t>
      </w:r>
    </w:p>
    <w:p w14:paraId="24CA8432" w14:textId="77777777" w:rsidR="00886CA1" w:rsidRDefault="00886CA1" w:rsidP="00886CA1">
      <w:pPr>
        <w:pStyle w:val="NormalWeb"/>
        <w:jc w:val="center"/>
      </w:pPr>
      <w:r>
        <w:t xml:space="preserve">Jan.29- Feb. 16: Students will work on scene writing and performance project. (Week 1) Create categories, choose from those categories to begin working on scene writing. (Week 2 &amp; </w:t>
      </w:r>
      <w:proofErr w:type="gramStart"/>
      <w:r>
        <w:t>3)Rehearse</w:t>
      </w:r>
      <w:proofErr w:type="gramEnd"/>
      <w:r>
        <w:t xml:space="preserve"> written scenes in class and turn in final typed script.</w:t>
      </w:r>
    </w:p>
    <w:p w14:paraId="083E26EB" w14:textId="77777777" w:rsidR="00886CA1" w:rsidRDefault="00886CA1" w:rsidP="00886CA1">
      <w:pPr>
        <w:pStyle w:val="NormalWeb"/>
        <w:jc w:val="center"/>
      </w:pPr>
      <w:proofErr w:type="gramStart"/>
      <w:r>
        <w:t>( Feb.</w:t>
      </w:r>
      <w:proofErr w:type="gramEnd"/>
      <w:r>
        <w:t xml:space="preserve"> 15th – 6 </w:t>
      </w:r>
      <w:proofErr w:type="spellStart"/>
      <w:r>
        <w:t>wks</w:t>
      </w:r>
      <w:proofErr w:type="spellEnd"/>
      <w:r>
        <w:t xml:space="preserve"> test, perform written scenes OR come view DV’s one act play on Feb. 15th in our theatre.)</w:t>
      </w:r>
    </w:p>
    <w:p w14:paraId="5367B40D" w14:textId="77777777" w:rsidR="00886CA1" w:rsidRDefault="00886CA1" w:rsidP="00886CA1">
      <w:pPr>
        <w:pStyle w:val="NormalWeb"/>
        <w:jc w:val="center"/>
      </w:pPr>
      <w:r>
        <w:lastRenderedPageBreak/>
        <w:t xml:space="preserve">Feb. 19- March 9: Choose your own play. Students will select their own play genre style, and research characters, author, and theme. Students will then individually create a collage of pictures that represents the theme/mood of their play. Collages will then be presented to the class explaining the mood of the story as well as the plot line, the presentation will close with a type of food they believe describes their story the best. (please count your </w:t>
      </w:r>
      <w:proofErr w:type="gramStart"/>
      <w:r>
        <w:t>class mates</w:t>
      </w:r>
      <w:proofErr w:type="gramEnd"/>
      <w:r>
        <w:t xml:space="preserve"> and bring enough for everyone to enjoy!)</w:t>
      </w:r>
    </w:p>
    <w:p w14:paraId="4C7336C8" w14:textId="77777777" w:rsidR="00886CA1" w:rsidRDefault="00886CA1" w:rsidP="00886CA1">
      <w:pPr>
        <w:pStyle w:val="NormalWeb"/>
        <w:jc w:val="center"/>
      </w:pPr>
      <w:proofErr w:type="gramStart"/>
      <w:r>
        <w:t>( March</w:t>
      </w:r>
      <w:proofErr w:type="gramEnd"/>
      <w:r>
        <w:t xml:space="preserve"> 8 &amp; 9 – 9 </w:t>
      </w:r>
      <w:proofErr w:type="spellStart"/>
      <w:r>
        <w:t>wks</w:t>
      </w:r>
      <w:proofErr w:type="spellEnd"/>
      <w:r>
        <w:t xml:space="preserve"> test collage and play themed food will be presented to the class.)</w:t>
      </w:r>
    </w:p>
    <w:p w14:paraId="7B096B3F" w14:textId="77777777" w:rsidR="00886CA1" w:rsidRDefault="00886CA1" w:rsidP="00886CA1">
      <w:pPr>
        <w:pStyle w:val="NormalWeb"/>
        <w:jc w:val="center"/>
      </w:pPr>
      <w:r>
        <w:t xml:space="preserve">March 19 – April 6: Stud </w:t>
      </w:r>
      <w:proofErr w:type="spellStart"/>
      <w:r>
        <w:t>ents</w:t>
      </w:r>
      <w:proofErr w:type="spellEnd"/>
      <w:r>
        <w:t xml:space="preserve"> will read the play, </w:t>
      </w:r>
      <w:proofErr w:type="gramStart"/>
      <w:r>
        <w:t>“ She</w:t>
      </w:r>
      <w:proofErr w:type="gramEnd"/>
      <w:r>
        <w:t xml:space="preserve"> Kills Monsters”, and conduct research on the characters, as well as the author, and theme. Students will also apply Aristotle’s elements and the Dramatic Structure Diagram to the play.</w:t>
      </w:r>
    </w:p>
    <w:p w14:paraId="336452DD" w14:textId="77777777" w:rsidR="00886CA1" w:rsidRDefault="00886CA1" w:rsidP="00886CA1">
      <w:pPr>
        <w:pStyle w:val="NormalWeb"/>
        <w:jc w:val="center"/>
      </w:pPr>
      <w:r>
        <w:t xml:space="preserve">(April 6 – 3 </w:t>
      </w:r>
      <w:proofErr w:type="spellStart"/>
      <w:r>
        <w:t>wks</w:t>
      </w:r>
      <w:proofErr w:type="spellEnd"/>
      <w:r>
        <w:t xml:space="preserve"> test, research project due.)</w:t>
      </w:r>
    </w:p>
    <w:p w14:paraId="2ACBAF3E" w14:textId="77777777" w:rsidR="00886CA1" w:rsidRDefault="00886CA1" w:rsidP="00886CA1">
      <w:pPr>
        <w:pStyle w:val="NormalWeb"/>
        <w:jc w:val="center"/>
      </w:pPr>
      <w:r>
        <w:t xml:space="preserve">April 9 – April 27: Students will create a prop, stage weapon, </w:t>
      </w:r>
      <w:proofErr w:type="gramStart"/>
      <w:r>
        <w:t>etc..</w:t>
      </w:r>
      <w:proofErr w:type="gramEnd"/>
      <w:r>
        <w:t xml:space="preserve"> from the play “She Kills Monsters” and present it to the class explaining its use and purpose. Only cardboard and readily available materials may be used.</w:t>
      </w:r>
    </w:p>
    <w:p w14:paraId="630EB7E3" w14:textId="77777777" w:rsidR="00886CA1" w:rsidRDefault="00886CA1" w:rsidP="00886CA1">
      <w:pPr>
        <w:pStyle w:val="NormalWeb"/>
        <w:jc w:val="center"/>
      </w:pPr>
      <w:r>
        <w:t xml:space="preserve">(April 26 &amp; 27 – 6 </w:t>
      </w:r>
      <w:proofErr w:type="spellStart"/>
      <w:r>
        <w:t>wks</w:t>
      </w:r>
      <w:proofErr w:type="spellEnd"/>
      <w:r>
        <w:t xml:space="preserve"> test, students will present their prop/stage weapon to class.)</w:t>
      </w:r>
    </w:p>
    <w:p w14:paraId="46B15B8D" w14:textId="77777777" w:rsidR="00886CA1" w:rsidRDefault="00886CA1" w:rsidP="00886CA1">
      <w:pPr>
        <w:pStyle w:val="NormalWeb"/>
        <w:jc w:val="center"/>
      </w:pPr>
      <w:r>
        <w:t>*** View YouTube stage performance: “She Kills Monsters” April 30th, May 1st, May 2nd ***</w:t>
      </w:r>
    </w:p>
    <w:p w14:paraId="1D121321" w14:textId="77777777" w:rsidR="00886CA1" w:rsidRDefault="00886CA1" w:rsidP="00886CA1">
      <w:pPr>
        <w:pStyle w:val="NormalWeb"/>
        <w:jc w:val="center"/>
      </w:pPr>
      <w:r>
        <w:t>**The month of May and beginning of June will be announced as we get closer to them. Since the last 9 weeks is longer, different lessons will be planned</w:t>
      </w:r>
    </w:p>
    <w:p w14:paraId="53A10639" w14:textId="77777777" w:rsidR="00CD2C75" w:rsidRDefault="00CD2C75"/>
    <w:sectPr w:rsidR="00CD2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75"/>
    <w:rsid w:val="00886CA1"/>
    <w:rsid w:val="00A50A20"/>
    <w:rsid w:val="00CD2C75"/>
    <w:rsid w:val="00F9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EE71"/>
  <w15:chartTrackingRefBased/>
  <w15:docId w15:val="{D4B25C05-AA20-464D-9DB6-07E92FC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35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Thurman</dc:creator>
  <cp:keywords/>
  <dc:description/>
  <cp:lastModifiedBy>Marissa Thurman</cp:lastModifiedBy>
  <cp:revision>2</cp:revision>
  <dcterms:created xsi:type="dcterms:W3CDTF">2019-12-19T22:30:00Z</dcterms:created>
  <dcterms:modified xsi:type="dcterms:W3CDTF">2019-12-19T22:30:00Z</dcterms:modified>
</cp:coreProperties>
</file>